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05FBB" w:rsidRDefault="003526CC">
      <w:r>
        <w:rPr>
          <w:rFonts w:hint="eastAsia"/>
        </w:rPr>
        <w:t>我是凑数的</w:t>
      </w:r>
    </w:p>
    <w:p w:rsidR="003526CC" w:rsidRDefault="003526CC">
      <w:r>
        <w:rPr>
          <w:rFonts w:hint="eastAsia"/>
        </w:rPr>
        <w:t>我是凑数的</w:t>
      </w:r>
    </w:p>
    <w:p w:rsidR="003526CC" w:rsidRDefault="003526CC">
      <w:r>
        <w:rPr>
          <w:rFonts w:hint="eastAsia"/>
        </w:rPr>
        <w:t>我是凑数的</w:t>
      </w:r>
    </w:p>
    <w:p w:rsidR="003526CC" w:rsidRDefault="003526CC">
      <w:r>
        <w:rPr>
          <w:rFonts w:hint="eastAsia"/>
        </w:rPr>
        <w:t>我是凑数的</w:t>
      </w:r>
    </w:p>
    <w:p w:rsidR="003526CC" w:rsidRDefault="003526CC"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pPr>
        <w:rPr>
          <w:rFonts w:hint="eastAsia"/>
        </w:rPr>
      </w:pPr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pPr>
        <w:rPr>
          <w:rFonts w:hint="eastAsia"/>
        </w:rPr>
      </w:pPr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>
      <w:pPr>
        <w:rPr>
          <w:rFonts w:hint="eastAsia"/>
        </w:rPr>
      </w:pPr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r>
        <w:rPr>
          <w:rFonts w:hint="eastAsia"/>
        </w:rPr>
        <w:t>我是凑数的</w:t>
      </w:r>
    </w:p>
    <w:p w:rsidR="003526CC" w:rsidRDefault="003526CC" w:rsidP="003526CC">
      <w:pPr>
        <w:rPr>
          <w:rFonts w:hint="eastAsia"/>
        </w:rPr>
      </w:pPr>
      <w:r>
        <w:rPr>
          <w:rFonts w:hint="eastAsia"/>
        </w:rPr>
        <w:t>我是凑数的</w:t>
      </w:r>
    </w:p>
    <w:p w:rsidR="003526CC" w:rsidRPr="003526CC" w:rsidRDefault="003526CC">
      <w:pPr>
        <w:rPr>
          <w:rFonts w:hint="eastAsia"/>
        </w:rPr>
      </w:pPr>
    </w:p>
    <w:sectPr w:rsidR="003526CC" w:rsidRPr="003526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6CC"/>
    <w:rsid w:val="0027542A"/>
    <w:rsid w:val="003526CC"/>
    <w:rsid w:val="004B608D"/>
    <w:rsid w:val="0090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66ABD82"/>
  <w15:chartTrackingRefBased/>
  <w15:docId w15:val="{71CEF2E6-CE77-5048-A6E8-1088E2AB3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526C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26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26C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26CC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26CC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26CC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26C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26C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26C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526C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526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526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526C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526CC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526C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526C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526C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526C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526C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526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26C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526C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526C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526C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526C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526C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526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526C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526C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2024-10-08T07:15:00Z</dcterms:created>
  <dcterms:modified xsi:type="dcterms:W3CDTF">2024-10-08T07:15:00Z</dcterms:modified>
</cp:coreProperties>
</file>